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CD2" w:rsidRDefault="00DE6CD2" w:rsidP="00CD5826">
      <w:pPr>
        <w:spacing w:after="0" w:line="240" w:lineRule="auto"/>
        <w:ind w:left="9072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bookmarkStart w:id="0" w:name="_GoBack"/>
      <w:bookmarkEnd w:id="0"/>
    </w:p>
    <w:p w:rsidR="00DE6CD2" w:rsidRDefault="00DE6CD2" w:rsidP="00CD5826">
      <w:pPr>
        <w:spacing w:after="0" w:line="240" w:lineRule="auto"/>
        <w:ind w:left="9072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CD5826" w:rsidRPr="00CD5826" w:rsidRDefault="00CD5826" w:rsidP="00CD5826">
      <w:pPr>
        <w:spacing w:after="0" w:line="240" w:lineRule="auto"/>
        <w:ind w:left="9072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CD5826">
        <w:rPr>
          <w:rFonts w:ascii="Times New Roman" w:eastAsia="Times New Roman" w:hAnsi="Times New Roman" w:cs="Times New Roman"/>
          <w:sz w:val="12"/>
          <w:szCs w:val="12"/>
          <w:lang w:eastAsia="pl-PL"/>
        </w:rPr>
        <w:t>Załącznik do rozporządzenia Ministra Administracji i Cyfryzacji z dnia 9 stycznia 2012 r. (poz. 125)</w:t>
      </w:r>
    </w:p>
    <w:p w:rsidR="00CC7428" w:rsidRPr="00CD5826" w:rsidRDefault="00CD5826" w:rsidP="00DE6CD2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03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F034B4" w:rsidRPr="00F034B4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Lidzbarka</w:t>
      </w:r>
    </w:p>
    <w:p w:rsidR="00CC7428" w:rsidRPr="00CD5826" w:rsidRDefault="00CC7428" w:rsidP="00CD5826">
      <w:pPr>
        <w:spacing w:after="0" w:line="240" w:lineRule="auto"/>
        <w:ind w:left="7513" w:firstLine="70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826">
        <w:rPr>
          <w:rFonts w:ascii="Times New Roman" w:eastAsia="Times New Roman" w:hAnsi="Times New Roman" w:cs="Times New Roman"/>
          <w:sz w:val="24"/>
          <w:szCs w:val="24"/>
          <w:lang w:eastAsia="pl-PL"/>
        </w:rPr>
        <w:t>ul. Sądowa 21</w:t>
      </w:r>
      <w:r w:rsidR="00CD5826" w:rsidRPr="00CD582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D5826">
        <w:rPr>
          <w:rFonts w:ascii="Times New Roman" w:eastAsia="Times New Roman" w:hAnsi="Times New Roman" w:cs="Times New Roman"/>
          <w:sz w:val="24"/>
          <w:szCs w:val="24"/>
          <w:lang w:eastAsia="pl-PL"/>
        </w:rPr>
        <w:t>13-230 Lidzbark</w:t>
      </w:r>
    </w:p>
    <w:p w:rsidR="00CC7428" w:rsidRPr="00CC7428" w:rsidRDefault="00CC7428" w:rsidP="00CC7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5826" w:rsidRPr="00CD5826" w:rsidRDefault="00CD5826" w:rsidP="00CD5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D58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 o ustalenie numeru porządkowego</w:t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25"/>
        <w:gridCol w:w="1560"/>
        <w:gridCol w:w="1116"/>
        <w:gridCol w:w="1152"/>
        <w:gridCol w:w="2551"/>
        <w:gridCol w:w="2500"/>
        <w:gridCol w:w="52"/>
        <w:gridCol w:w="3118"/>
      </w:tblGrid>
      <w:tr w:rsidR="00CD5826" w:rsidRPr="00CD5826" w:rsidTr="00DB1604">
        <w:tc>
          <w:tcPr>
            <w:tcW w:w="14425" w:type="dxa"/>
            <w:gridSpan w:val="9"/>
          </w:tcPr>
          <w:p w:rsidR="00CD5826" w:rsidRPr="00CD5826" w:rsidRDefault="00CD5826" w:rsidP="00CD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D5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Wnioskodawca</w:t>
            </w:r>
          </w:p>
        </w:tc>
      </w:tr>
      <w:tr w:rsidR="00CD5826" w:rsidRPr="00CD5826" w:rsidTr="00DB1604">
        <w:tc>
          <w:tcPr>
            <w:tcW w:w="2376" w:type="dxa"/>
            <w:gridSpan w:val="2"/>
          </w:tcPr>
          <w:p w:rsidR="00CD5826" w:rsidRPr="00CD5826" w:rsidRDefault="00CD5826" w:rsidP="00CD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58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2676" w:type="dxa"/>
            <w:gridSpan w:val="2"/>
          </w:tcPr>
          <w:p w:rsidR="00CD5826" w:rsidRPr="00CD5826" w:rsidRDefault="00CD5826" w:rsidP="00CD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58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Imię/imiona</w:t>
            </w:r>
          </w:p>
        </w:tc>
        <w:tc>
          <w:tcPr>
            <w:tcW w:w="6203" w:type="dxa"/>
            <w:gridSpan w:val="3"/>
          </w:tcPr>
          <w:p w:rsidR="00CD5826" w:rsidRPr="00CD5826" w:rsidRDefault="00CD5826" w:rsidP="00CD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58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zamieszkania</w:t>
            </w:r>
          </w:p>
        </w:tc>
        <w:tc>
          <w:tcPr>
            <w:tcW w:w="3170" w:type="dxa"/>
            <w:gridSpan w:val="2"/>
          </w:tcPr>
          <w:p w:rsidR="00CD5826" w:rsidRPr="00CD5826" w:rsidRDefault="00CD5826" w:rsidP="00CD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58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kontaktowe</w:t>
            </w:r>
          </w:p>
        </w:tc>
      </w:tr>
      <w:tr w:rsidR="00CD5826" w:rsidRPr="00CD5826" w:rsidTr="00DB1604">
        <w:tc>
          <w:tcPr>
            <w:tcW w:w="2376" w:type="dxa"/>
            <w:gridSpan w:val="2"/>
          </w:tcPr>
          <w:p w:rsidR="00CD5826" w:rsidRPr="00CD5826" w:rsidRDefault="00CD5826" w:rsidP="00CD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5826" w:rsidRPr="00CD5826" w:rsidRDefault="00CD5826" w:rsidP="00CD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58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</w:t>
            </w:r>
          </w:p>
          <w:p w:rsidR="00CD5826" w:rsidRPr="00CD5826" w:rsidRDefault="00CD5826" w:rsidP="00CD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58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……………………..</w:t>
            </w:r>
          </w:p>
          <w:p w:rsidR="00CD5826" w:rsidRPr="00CD5826" w:rsidRDefault="00CD5826" w:rsidP="00CD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76" w:type="dxa"/>
            <w:gridSpan w:val="2"/>
          </w:tcPr>
          <w:p w:rsidR="00CD5826" w:rsidRPr="00CD5826" w:rsidRDefault="00CD5826" w:rsidP="00CD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5826" w:rsidRPr="00CD5826" w:rsidRDefault="00CD5826" w:rsidP="00CD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58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</w:t>
            </w:r>
          </w:p>
          <w:p w:rsidR="00CD5826" w:rsidRPr="00CD5826" w:rsidRDefault="00CD5826" w:rsidP="00CD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58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………………………….</w:t>
            </w:r>
          </w:p>
        </w:tc>
        <w:tc>
          <w:tcPr>
            <w:tcW w:w="6203" w:type="dxa"/>
            <w:gridSpan w:val="3"/>
          </w:tcPr>
          <w:p w:rsidR="00CD5826" w:rsidRPr="00CD5826" w:rsidRDefault="00CD5826" w:rsidP="00CD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58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miejscowość: …………………………………………………</w:t>
            </w:r>
          </w:p>
          <w:p w:rsidR="00CD5826" w:rsidRPr="00CD5826" w:rsidRDefault="00CD5826" w:rsidP="00CD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58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pocztowy: ……….    ulica:……………………………..</w:t>
            </w:r>
          </w:p>
          <w:p w:rsidR="00CD5826" w:rsidRPr="00CD5826" w:rsidRDefault="00CD5826" w:rsidP="00CD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58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domu: …………………   nr lokalu: …………………….</w:t>
            </w:r>
          </w:p>
        </w:tc>
        <w:tc>
          <w:tcPr>
            <w:tcW w:w="3170" w:type="dxa"/>
            <w:gridSpan w:val="2"/>
          </w:tcPr>
          <w:p w:rsidR="00CD5826" w:rsidRPr="00CD5826" w:rsidRDefault="00CD5826" w:rsidP="00CD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58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telefon: ……………………</w:t>
            </w:r>
          </w:p>
          <w:p w:rsidR="00CD5826" w:rsidRPr="00CD5826" w:rsidRDefault="00CD5826" w:rsidP="00CD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58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e-mail: …………………….</w:t>
            </w:r>
          </w:p>
        </w:tc>
      </w:tr>
      <w:tr w:rsidR="00CD5826" w:rsidRPr="00CD5826" w:rsidTr="00DB1604">
        <w:trPr>
          <w:trHeight w:val="472"/>
        </w:trPr>
        <w:tc>
          <w:tcPr>
            <w:tcW w:w="5052" w:type="dxa"/>
            <w:gridSpan w:val="4"/>
          </w:tcPr>
          <w:p w:rsidR="00CD5826" w:rsidRPr="00CD5826" w:rsidRDefault="00CD5826" w:rsidP="00CD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58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osoby prawnej lub jednostki organizacyjnej</w:t>
            </w:r>
          </w:p>
        </w:tc>
        <w:tc>
          <w:tcPr>
            <w:tcW w:w="6203" w:type="dxa"/>
            <w:gridSpan w:val="3"/>
          </w:tcPr>
          <w:p w:rsidR="00CD5826" w:rsidRPr="00CD5826" w:rsidRDefault="00CD5826" w:rsidP="00CD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58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siedziby</w:t>
            </w:r>
          </w:p>
        </w:tc>
        <w:tc>
          <w:tcPr>
            <w:tcW w:w="3170" w:type="dxa"/>
            <w:gridSpan w:val="2"/>
          </w:tcPr>
          <w:p w:rsidR="00CD5826" w:rsidRPr="00CD5826" w:rsidRDefault="00CD5826" w:rsidP="00CD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58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kontaktowe</w:t>
            </w:r>
          </w:p>
        </w:tc>
      </w:tr>
      <w:tr w:rsidR="00CD5826" w:rsidRPr="00CD5826" w:rsidTr="00DB1604">
        <w:tc>
          <w:tcPr>
            <w:tcW w:w="5052" w:type="dxa"/>
            <w:gridSpan w:val="4"/>
          </w:tcPr>
          <w:p w:rsidR="00CD5826" w:rsidRPr="00CD5826" w:rsidRDefault="00CD5826" w:rsidP="00CD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5826" w:rsidRPr="00CD5826" w:rsidRDefault="00CD5826" w:rsidP="00CD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5826" w:rsidRPr="00CD5826" w:rsidRDefault="00CD5826" w:rsidP="00CD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5826" w:rsidRPr="00CD5826" w:rsidRDefault="00CD5826" w:rsidP="00CD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03" w:type="dxa"/>
            <w:gridSpan w:val="3"/>
          </w:tcPr>
          <w:p w:rsidR="00CD5826" w:rsidRPr="00CD5826" w:rsidRDefault="00CD5826" w:rsidP="00CD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58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miejscowość: …………………………………………………</w:t>
            </w:r>
          </w:p>
          <w:p w:rsidR="00CD5826" w:rsidRPr="00CD5826" w:rsidRDefault="00CD5826" w:rsidP="00CD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58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pocztowy: ……….    ulica:……………………………..</w:t>
            </w:r>
          </w:p>
          <w:p w:rsidR="00CD5826" w:rsidRPr="00CD5826" w:rsidRDefault="00CD5826" w:rsidP="00CD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58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domu: …………………   nr lokalu: …………………….</w:t>
            </w:r>
          </w:p>
        </w:tc>
        <w:tc>
          <w:tcPr>
            <w:tcW w:w="3170" w:type="dxa"/>
            <w:gridSpan w:val="2"/>
          </w:tcPr>
          <w:p w:rsidR="00CD5826" w:rsidRPr="00CD5826" w:rsidRDefault="00CD5826" w:rsidP="00CD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58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telefon: ……………………</w:t>
            </w:r>
          </w:p>
          <w:p w:rsidR="00CD5826" w:rsidRPr="00CD5826" w:rsidRDefault="00CD5826" w:rsidP="00CD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58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e-mail: …………………….</w:t>
            </w:r>
          </w:p>
        </w:tc>
      </w:tr>
      <w:tr w:rsidR="00CD5826" w:rsidRPr="00CD5826" w:rsidTr="00DB1604">
        <w:tc>
          <w:tcPr>
            <w:tcW w:w="14425" w:type="dxa"/>
            <w:gridSpan w:val="9"/>
          </w:tcPr>
          <w:p w:rsidR="00CD5826" w:rsidRPr="00CD5826" w:rsidRDefault="00CD5826" w:rsidP="00CD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D5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Informacje o budynku, którego dotyczy wniosek</w:t>
            </w:r>
          </w:p>
        </w:tc>
      </w:tr>
      <w:tr w:rsidR="00CD5826" w:rsidRPr="00CD5826" w:rsidTr="00DB1604">
        <w:tc>
          <w:tcPr>
            <w:tcW w:w="1951" w:type="dxa"/>
          </w:tcPr>
          <w:p w:rsidR="00CD5826" w:rsidRPr="00CD5826" w:rsidRDefault="00CD5826" w:rsidP="00CD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58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1985" w:type="dxa"/>
            <w:gridSpan w:val="2"/>
          </w:tcPr>
          <w:p w:rsidR="00CD5826" w:rsidRPr="00CD5826" w:rsidRDefault="00CD5826" w:rsidP="00CD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58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2268" w:type="dxa"/>
            <w:gridSpan w:val="2"/>
          </w:tcPr>
          <w:p w:rsidR="00CD5826" w:rsidRPr="00CD5826" w:rsidRDefault="00CD5826" w:rsidP="00CD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58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obręb ewidencyjny</w:t>
            </w:r>
          </w:p>
        </w:tc>
        <w:tc>
          <w:tcPr>
            <w:tcW w:w="2551" w:type="dxa"/>
          </w:tcPr>
          <w:p w:rsidR="00CD5826" w:rsidRPr="00CD5826" w:rsidRDefault="00CD5826" w:rsidP="00CD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58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działki ewidencyjnej</w:t>
            </w:r>
          </w:p>
        </w:tc>
        <w:tc>
          <w:tcPr>
            <w:tcW w:w="2552" w:type="dxa"/>
            <w:gridSpan w:val="2"/>
          </w:tcPr>
          <w:p w:rsidR="00CD5826" w:rsidRPr="00CD5826" w:rsidRDefault="00CD5826" w:rsidP="00CD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CD58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usytuowanie budynku</w:t>
            </w:r>
            <w:r w:rsidRPr="00CD582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</w:t>
            </w:r>
          </w:p>
        </w:tc>
        <w:tc>
          <w:tcPr>
            <w:tcW w:w="3118" w:type="dxa"/>
          </w:tcPr>
          <w:p w:rsidR="00CD5826" w:rsidRPr="00CD5826" w:rsidRDefault="00CD5826" w:rsidP="00CD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CD58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status budynku</w:t>
            </w:r>
            <w:r w:rsidRPr="00CD582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CD5826" w:rsidRPr="00CD5826" w:rsidTr="00DB1604">
        <w:tc>
          <w:tcPr>
            <w:tcW w:w="1951" w:type="dxa"/>
          </w:tcPr>
          <w:p w:rsidR="00CD5826" w:rsidRPr="00CD5826" w:rsidRDefault="00CD5826" w:rsidP="00CD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5826" w:rsidRPr="00CD5826" w:rsidRDefault="00CD5826" w:rsidP="00CD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58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</w:t>
            </w:r>
          </w:p>
          <w:p w:rsidR="00CD5826" w:rsidRPr="00CD5826" w:rsidRDefault="00CD5826" w:rsidP="00CD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5826" w:rsidRPr="00CD5826" w:rsidRDefault="00CD5826" w:rsidP="00CD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gridSpan w:val="2"/>
          </w:tcPr>
          <w:p w:rsidR="00CD5826" w:rsidRPr="00CD5826" w:rsidRDefault="00CD5826" w:rsidP="00CD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5826" w:rsidRPr="00CD5826" w:rsidRDefault="00CD5826" w:rsidP="00CD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58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………………..</w:t>
            </w:r>
          </w:p>
        </w:tc>
        <w:tc>
          <w:tcPr>
            <w:tcW w:w="2268" w:type="dxa"/>
            <w:gridSpan w:val="2"/>
          </w:tcPr>
          <w:p w:rsidR="00CD5826" w:rsidRPr="00CD5826" w:rsidRDefault="00CD5826" w:rsidP="00CD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5826" w:rsidRPr="00CD5826" w:rsidRDefault="00CD5826" w:rsidP="00CD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58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………………….</w:t>
            </w:r>
          </w:p>
        </w:tc>
        <w:tc>
          <w:tcPr>
            <w:tcW w:w="2551" w:type="dxa"/>
          </w:tcPr>
          <w:p w:rsidR="00CD5826" w:rsidRPr="00CD5826" w:rsidRDefault="00CD5826" w:rsidP="00CD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5826" w:rsidRPr="00CD5826" w:rsidRDefault="00CD5826" w:rsidP="00CD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58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……………………..</w:t>
            </w:r>
          </w:p>
        </w:tc>
        <w:tc>
          <w:tcPr>
            <w:tcW w:w="2552" w:type="dxa"/>
            <w:gridSpan w:val="2"/>
          </w:tcPr>
          <w:p w:rsidR="00CD5826" w:rsidRPr="00CD5826" w:rsidRDefault="00CD5826" w:rsidP="00CD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58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budynek naziemny</w:t>
            </w:r>
          </w:p>
          <w:p w:rsidR="00CD5826" w:rsidRPr="00CD5826" w:rsidRDefault="00CD5826" w:rsidP="00CD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58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budynek podziemny</w:t>
            </w:r>
          </w:p>
        </w:tc>
        <w:tc>
          <w:tcPr>
            <w:tcW w:w="3118" w:type="dxa"/>
          </w:tcPr>
          <w:p w:rsidR="00CD5826" w:rsidRPr="00CD5826" w:rsidRDefault="00CD5826" w:rsidP="00CD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58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budynek istniejący</w:t>
            </w:r>
          </w:p>
          <w:p w:rsidR="00CD5826" w:rsidRPr="00CD5826" w:rsidRDefault="00CD5826" w:rsidP="00CD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58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budynek w trakcie budowy</w:t>
            </w:r>
          </w:p>
          <w:p w:rsidR="00CD5826" w:rsidRPr="00CD5826" w:rsidRDefault="00CD5826" w:rsidP="00CD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58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budynek prognozowany</w:t>
            </w:r>
          </w:p>
        </w:tc>
      </w:tr>
    </w:tbl>
    <w:p w:rsidR="00CD5826" w:rsidRPr="00CD5826" w:rsidRDefault="00CD5826" w:rsidP="00CD58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CD5826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Załącznik:</w:t>
      </w:r>
    </w:p>
    <w:p w:rsidR="00CD5826" w:rsidRPr="00CD5826" w:rsidRDefault="00CD5826" w:rsidP="00CD582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D5826">
        <w:rPr>
          <w:rFonts w:ascii="Times New Roman" w:eastAsia="Times New Roman" w:hAnsi="Times New Roman" w:cs="Times New Roman"/>
          <w:sz w:val="20"/>
          <w:szCs w:val="20"/>
          <w:lang w:eastAsia="pl-PL"/>
        </w:rPr>
        <w:t>Kopia mapy</w:t>
      </w:r>
      <w:r w:rsidRPr="00CD582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3</w:t>
      </w:r>
      <w:r w:rsidRPr="00CD58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................................ w skali ........................, na której kolorem .................................. wyróżniono budynek będący przedmiotem wniosku.</w:t>
      </w:r>
    </w:p>
    <w:p w:rsidR="00CD5826" w:rsidRDefault="00DE6CD2" w:rsidP="00CD582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Odpis księgi wieczystej</w:t>
      </w:r>
    </w:p>
    <w:p w:rsidR="00DE6CD2" w:rsidRPr="00CD5826" w:rsidRDefault="00DE6CD2" w:rsidP="00CD582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Dodatkowe dokumenty – zgodnie z kartą usług</w:t>
      </w:r>
    </w:p>
    <w:p w:rsidR="00CD5826" w:rsidRDefault="00CD5826" w:rsidP="00CD58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+                                                                                                                                  Lidzbark</w:t>
      </w:r>
      <w:r w:rsidRPr="00CD5826">
        <w:rPr>
          <w:rFonts w:ascii="Times New Roman" w:eastAsia="Times New Roman" w:hAnsi="Times New Roman" w:cs="Times New Roman"/>
          <w:sz w:val="24"/>
          <w:szCs w:val="24"/>
          <w:lang w:eastAsia="pl-PL"/>
        </w:rPr>
        <w:t>, dnia ………...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...........20...... r. </w:t>
      </w:r>
    </w:p>
    <w:p w:rsidR="00CD5826" w:rsidRDefault="00CD5826" w:rsidP="00CD58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</w:t>
      </w:r>
    </w:p>
    <w:p w:rsidR="00CD5826" w:rsidRPr="00CD5826" w:rsidRDefault="00CD5826" w:rsidP="00CD5826">
      <w:pPr>
        <w:spacing w:after="0" w:line="240" w:lineRule="auto"/>
        <w:ind w:left="849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582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</w:p>
    <w:p w:rsidR="00CD5826" w:rsidRPr="00CD5826" w:rsidRDefault="00CD5826" w:rsidP="00CD5826">
      <w:pPr>
        <w:spacing w:after="0" w:line="240" w:lineRule="auto"/>
        <w:ind w:left="113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D5826">
        <w:rPr>
          <w:rFonts w:ascii="Times New Roman" w:eastAsia="Times New Roman" w:hAnsi="Times New Roman" w:cs="Times New Roman"/>
          <w:sz w:val="20"/>
          <w:szCs w:val="20"/>
          <w:lang w:eastAsia="pl-PL"/>
        </w:rPr>
        <w:t>  (podpis wnioskodawcy)</w:t>
      </w:r>
    </w:p>
    <w:p w:rsidR="00CD5826" w:rsidRPr="00CD5826" w:rsidRDefault="00CD5826" w:rsidP="00CD5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826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</w:t>
      </w:r>
    </w:p>
    <w:p w:rsidR="00CD5826" w:rsidRPr="00CD5826" w:rsidRDefault="00CD5826" w:rsidP="00CD58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D582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</w:t>
      </w:r>
      <w:r w:rsidRPr="00CD5826">
        <w:rPr>
          <w:rFonts w:ascii="Times New Roman" w:eastAsia="Times New Roman" w:hAnsi="Times New Roman" w:cs="Times New Roman"/>
          <w:sz w:val="20"/>
          <w:szCs w:val="20"/>
          <w:lang w:eastAsia="pl-PL"/>
        </w:rPr>
        <w:t>    Niepotrzebne skreślić.</w:t>
      </w:r>
    </w:p>
    <w:p w:rsidR="00CD5826" w:rsidRPr="00CD5826" w:rsidRDefault="00CD5826" w:rsidP="00CD58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D582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</w:t>
      </w:r>
      <w:r w:rsidRPr="00CD5826">
        <w:rPr>
          <w:rFonts w:ascii="Times New Roman" w:eastAsia="Times New Roman" w:hAnsi="Times New Roman" w:cs="Times New Roman"/>
          <w:sz w:val="20"/>
          <w:szCs w:val="20"/>
          <w:lang w:eastAsia="pl-PL"/>
        </w:rPr>
        <w:t>    Właściwe podkreślić.</w:t>
      </w:r>
    </w:p>
    <w:p w:rsidR="00CD5826" w:rsidRPr="00CD5826" w:rsidRDefault="00CD5826" w:rsidP="00CD58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D582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3</w:t>
      </w:r>
      <w:r w:rsidRPr="00CD5826">
        <w:rPr>
          <w:rFonts w:ascii="Times New Roman" w:eastAsia="Times New Roman" w:hAnsi="Times New Roman" w:cs="Times New Roman"/>
          <w:sz w:val="20"/>
          <w:szCs w:val="20"/>
          <w:lang w:eastAsia="pl-PL"/>
        </w:rPr>
        <w:t>    Załącznikiem może być kopia mapy: zasadniczej, ewidencyjnej, z projektem podziału, topograficznej w skali nie mniejszej niż 1:10 000 lub kopia projektu zagospodarowania działki lub terenu.</w:t>
      </w:r>
    </w:p>
    <w:p w:rsidR="00CD5826" w:rsidRPr="00CD5826" w:rsidRDefault="00CD5826" w:rsidP="00CD582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CC7428" w:rsidRPr="00CC7428" w:rsidRDefault="00CC7428" w:rsidP="00CC7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428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Zapoznałem(-</w:t>
      </w:r>
      <w:proofErr w:type="spellStart"/>
      <w:r w:rsidRPr="00CC7428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CC7428">
        <w:rPr>
          <w:rFonts w:ascii="Times New Roman" w:eastAsia="Times New Roman" w:hAnsi="Times New Roman" w:cs="Times New Roman"/>
          <w:sz w:val="24"/>
          <w:szCs w:val="24"/>
          <w:lang w:eastAsia="pl-PL"/>
        </w:rPr>
        <w:t>) się z treścią klauzuli informacyjnej, w tym z informacją o celu i sposobach przetwarzania danych osobowych oraz prawie dostępu do treści swoich danych i prawie ich poprawiania.</w:t>
      </w:r>
    </w:p>
    <w:p w:rsidR="00CC7428" w:rsidRPr="00CC7428" w:rsidRDefault="00CC7428" w:rsidP="00CD5826">
      <w:pPr>
        <w:spacing w:after="0" w:line="240" w:lineRule="auto"/>
        <w:ind w:left="7794" w:firstLine="7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42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:rsidR="00CC7428" w:rsidRPr="00C40E6B" w:rsidRDefault="00CC7428" w:rsidP="007202E1">
      <w:pPr>
        <w:spacing w:after="0" w:line="240" w:lineRule="auto"/>
        <w:ind w:left="4962"/>
        <w:jc w:val="both"/>
        <w:rPr>
          <w:rFonts w:ascii="Times" w:hAnsi="Times"/>
          <w:sz w:val="24"/>
          <w:szCs w:val="24"/>
        </w:rPr>
      </w:pPr>
      <w:r w:rsidRPr="00CC74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CD58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D58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D58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D58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D58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D58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C74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data i podpis</w:t>
      </w:r>
    </w:p>
    <w:sectPr w:rsidR="00CC7428" w:rsidRPr="00C40E6B" w:rsidSect="00CD5826">
      <w:pgSz w:w="16838" w:h="11906" w:orient="landscape"/>
      <w:pgMar w:top="284" w:right="568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6213A"/>
    <w:multiLevelType w:val="hybridMultilevel"/>
    <w:tmpl w:val="CE80C334"/>
    <w:lvl w:ilvl="0" w:tplc="05503990">
      <w:start w:val="1"/>
      <w:numFmt w:val="upperRoman"/>
      <w:lvlText w:val="%1."/>
      <w:lvlJc w:val="left"/>
      <w:pPr>
        <w:ind w:left="1080" w:hanging="720"/>
      </w:pPr>
      <w:rPr>
        <w:rFonts w:ascii="Times" w:hAnsi="Times" w:cs="Times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17CB1"/>
    <w:multiLevelType w:val="multilevel"/>
    <w:tmpl w:val="A5D8B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4C1980"/>
    <w:multiLevelType w:val="hybridMultilevel"/>
    <w:tmpl w:val="32CE7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03204"/>
    <w:multiLevelType w:val="singleLevel"/>
    <w:tmpl w:val="CFFC8A9C"/>
    <w:lvl w:ilvl="0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4">
    <w:nsid w:val="418E2FE3"/>
    <w:multiLevelType w:val="hybridMultilevel"/>
    <w:tmpl w:val="F4B6B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030269"/>
    <w:multiLevelType w:val="hybridMultilevel"/>
    <w:tmpl w:val="6F6C1A84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>
    <w:nsid w:val="65D43D1C"/>
    <w:multiLevelType w:val="hybridMultilevel"/>
    <w:tmpl w:val="EE224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DD"/>
    <w:rsid w:val="000C5692"/>
    <w:rsid w:val="00176AB1"/>
    <w:rsid w:val="002563E1"/>
    <w:rsid w:val="003B08DE"/>
    <w:rsid w:val="005969D5"/>
    <w:rsid w:val="007004B5"/>
    <w:rsid w:val="00710A81"/>
    <w:rsid w:val="007202E1"/>
    <w:rsid w:val="008549DD"/>
    <w:rsid w:val="00997D3D"/>
    <w:rsid w:val="00A57D2F"/>
    <w:rsid w:val="00AB72E8"/>
    <w:rsid w:val="00B07B51"/>
    <w:rsid w:val="00BA3D39"/>
    <w:rsid w:val="00C215BF"/>
    <w:rsid w:val="00C30578"/>
    <w:rsid w:val="00C40E6B"/>
    <w:rsid w:val="00CB565B"/>
    <w:rsid w:val="00CC7428"/>
    <w:rsid w:val="00CD5826"/>
    <w:rsid w:val="00D0682E"/>
    <w:rsid w:val="00D73D64"/>
    <w:rsid w:val="00DB5624"/>
    <w:rsid w:val="00DE6CD2"/>
    <w:rsid w:val="00DF5561"/>
    <w:rsid w:val="00E81A39"/>
    <w:rsid w:val="00EA6110"/>
    <w:rsid w:val="00F034B4"/>
    <w:rsid w:val="00F53DE3"/>
    <w:rsid w:val="00FD1DF6"/>
    <w:rsid w:val="00FE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5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04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04B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B7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5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04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04B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B7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Skwarska</dc:creator>
  <cp:lastModifiedBy>Dawid Tuptoński</cp:lastModifiedBy>
  <cp:revision>6</cp:revision>
  <cp:lastPrinted>2020-03-26T10:27:00Z</cp:lastPrinted>
  <dcterms:created xsi:type="dcterms:W3CDTF">2020-03-26T09:04:00Z</dcterms:created>
  <dcterms:modified xsi:type="dcterms:W3CDTF">2020-06-30T07:14:00Z</dcterms:modified>
</cp:coreProperties>
</file>